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DD4F0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13440" w:rsidRPr="00DD4F0F" w:rsidRDefault="0080479B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рекламных материалов,</w:t>
      </w:r>
      <w:r w:rsidR="00DD4F0F" w:rsidRPr="00DD4F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4F0F">
        <w:rPr>
          <w:rFonts w:ascii="Times New Roman" w:hAnsi="Times New Roman" w:cs="Times New Roman"/>
          <w:b/>
          <w:sz w:val="26"/>
          <w:szCs w:val="26"/>
        </w:rPr>
        <w:t xml:space="preserve">содержащих информацию рекламного характера о продукции </w:t>
      </w:r>
      <w:r w:rsidR="00013440" w:rsidRPr="00DD4F0F">
        <w:rPr>
          <w:rFonts w:ascii="Times New Roman" w:hAnsi="Times New Roman" w:cs="Times New Roman"/>
          <w:b/>
          <w:sz w:val="26"/>
          <w:szCs w:val="26"/>
        </w:rPr>
        <w:t>военного назначения</w:t>
      </w:r>
      <w:r w:rsidR="00D36817" w:rsidRPr="00DD4F0F">
        <w:rPr>
          <w:rFonts w:ascii="Times New Roman" w:hAnsi="Times New Roman" w:cs="Times New Roman"/>
          <w:b/>
          <w:sz w:val="26"/>
          <w:szCs w:val="26"/>
        </w:rPr>
        <w:t>,</w:t>
      </w:r>
    </w:p>
    <w:p w:rsidR="00013440" w:rsidRPr="00DD4F0F" w:rsidRDefault="00DD4F0F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не</w:t>
      </w:r>
      <w:r w:rsidR="004629B0" w:rsidRPr="00DD4F0F">
        <w:rPr>
          <w:rFonts w:ascii="Times New Roman" w:hAnsi="Times New Roman" w:cs="Times New Roman"/>
          <w:b/>
          <w:i/>
          <w:caps/>
          <w:sz w:val="26"/>
          <w:szCs w:val="26"/>
        </w:rPr>
        <w:t xml:space="preserve"> </w:t>
      </w:r>
      <w:r w:rsidR="00C63E70" w:rsidRPr="00DD4F0F">
        <w:rPr>
          <w:rFonts w:ascii="Times New Roman" w:hAnsi="Times New Roman" w:cs="Times New Roman"/>
          <w:b/>
          <w:sz w:val="26"/>
          <w:szCs w:val="26"/>
        </w:rPr>
        <w:t>включенной в</w:t>
      </w:r>
      <w:r w:rsidR="00013440" w:rsidRPr="00DD4F0F">
        <w:rPr>
          <w:rFonts w:ascii="Times New Roman" w:hAnsi="Times New Roman" w:cs="Times New Roman"/>
          <w:b/>
          <w:sz w:val="26"/>
          <w:szCs w:val="26"/>
        </w:rPr>
        <w:t xml:space="preserve"> список продукции военного назначения, разрешенной к передаче иностранным заказчикам</w:t>
      </w:r>
      <w:r w:rsidR="00D36817" w:rsidRPr="00DD4F0F">
        <w:rPr>
          <w:rFonts w:ascii="Times New Roman" w:hAnsi="Times New Roman" w:cs="Times New Roman"/>
          <w:b/>
          <w:sz w:val="26"/>
          <w:szCs w:val="26"/>
        </w:rPr>
        <w:t>,</w:t>
      </w:r>
    </w:p>
    <w:p w:rsidR="00013440" w:rsidRPr="00DD4F0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предлагаемых для экспонирования</w:t>
      </w:r>
      <w:r w:rsidR="00DD4F0F" w:rsidRPr="00DD4F0F">
        <w:rPr>
          <w:rFonts w:ascii="Times New Roman" w:hAnsi="Times New Roman" w:cs="Times New Roman"/>
          <w:b/>
          <w:sz w:val="26"/>
          <w:szCs w:val="26"/>
        </w:rPr>
        <w:t xml:space="preserve"> на </w:t>
      </w:r>
    </w:p>
    <w:p w:rsidR="00DD4F0F" w:rsidRPr="00DD4F0F" w:rsidRDefault="00DD4F0F" w:rsidP="00DD4F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15-ом Международном авиационно-космическом салоне МАКС-2021</w:t>
      </w:r>
    </w:p>
    <w:p w:rsidR="00DD4F0F" w:rsidRPr="00DD4F0F" w:rsidRDefault="00DD4F0F" w:rsidP="00DD4F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F0F">
        <w:rPr>
          <w:rFonts w:ascii="Times New Roman" w:hAnsi="Times New Roman" w:cs="Times New Roman"/>
          <w:b/>
          <w:sz w:val="26"/>
          <w:szCs w:val="26"/>
        </w:rPr>
        <w:t>(Россия, г. Жуковский, Московская область 20-25 июля 2021г.)</w:t>
      </w:r>
    </w:p>
    <w:p w:rsidR="00013440" w:rsidRPr="00D36817" w:rsidRDefault="0001344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835"/>
        <w:gridCol w:w="5483"/>
        <w:gridCol w:w="2178"/>
      </w:tblGrid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 военного назначения, информация о которой содержится в рекламных материалах</w:t>
            </w: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Вид экспоната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(рекламного материала)</w:t>
            </w:r>
          </w:p>
        </w:tc>
        <w:tc>
          <w:tcPr>
            <w:tcW w:w="5483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</w:t>
            </w:r>
          </w:p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178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3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8" w:type="dxa"/>
          </w:tcPr>
          <w:p w:rsidR="00DD4F0F" w:rsidRPr="00DD4F0F" w:rsidRDefault="00DD4F0F" w:rsidP="00DD4F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rPr>
          <w:trHeight w:val="146"/>
        </w:trPr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0F" w:rsidRPr="00DD4F0F" w:rsidTr="00DD4F0F">
        <w:tc>
          <w:tcPr>
            <w:tcW w:w="67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F0F" w:rsidRPr="00DD4F0F" w:rsidRDefault="00DD4F0F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3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DD4F0F" w:rsidRPr="00DD4F0F" w:rsidRDefault="00DD4F0F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E70" w:rsidRDefault="00C63E7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25" w:rsidRDefault="00EF0F25" w:rsidP="0002724B">
      <w:pPr>
        <w:spacing w:after="0" w:line="240" w:lineRule="auto"/>
      </w:pPr>
      <w:r>
        <w:separator/>
      </w:r>
    </w:p>
  </w:endnote>
  <w:endnote w:type="continuationSeparator" w:id="0">
    <w:p w:rsidR="00EF0F25" w:rsidRDefault="00EF0F25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25" w:rsidRDefault="00EF0F25" w:rsidP="0002724B">
      <w:pPr>
        <w:spacing w:after="0" w:line="240" w:lineRule="auto"/>
      </w:pPr>
      <w:r>
        <w:separator/>
      </w:r>
    </w:p>
  </w:footnote>
  <w:footnote w:type="continuationSeparator" w:id="0">
    <w:p w:rsidR="00EF0F25" w:rsidRDefault="00EF0F25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15713"/>
    <w:rsid w:val="0002724B"/>
    <w:rsid w:val="00057F0A"/>
    <w:rsid w:val="00103AB4"/>
    <w:rsid w:val="001348F6"/>
    <w:rsid w:val="00134927"/>
    <w:rsid w:val="001A2D15"/>
    <w:rsid w:val="002447F8"/>
    <w:rsid w:val="00261A9B"/>
    <w:rsid w:val="0026301F"/>
    <w:rsid w:val="00285D4D"/>
    <w:rsid w:val="002D65C8"/>
    <w:rsid w:val="003127FB"/>
    <w:rsid w:val="0040019E"/>
    <w:rsid w:val="004629B0"/>
    <w:rsid w:val="005D1264"/>
    <w:rsid w:val="0061127B"/>
    <w:rsid w:val="0064165D"/>
    <w:rsid w:val="006458AB"/>
    <w:rsid w:val="006C0FF8"/>
    <w:rsid w:val="0073418F"/>
    <w:rsid w:val="00777696"/>
    <w:rsid w:val="0080479B"/>
    <w:rsid w:val="008875B2"/>
    <w:rsid w:val="00A4489B"/>
    <w:rsid w:val="00AA13F1"/>
    <w:rsid w:val="00AA6CDD"/>
    <w:rsid w:val="00AC47EA"/>
    <w:rsid w:val="00AE6408"/>
    <w:rsid w:val="00AF64C7"/>
    <w:rsid w:val="00C63E70"/>
    <w:rsid w:val="00CB44F8"/>
    <w:rsid w:val="00CB7B41"/>
    <w:rsid w:val="00D36817"/>
    <w:rsid w:val="00DA55DC"/>
    <w:rsid w:val="00DD4F0F"/>
    <w:rsid w:val="00E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2</cp:revision>
  <dcterms:created xsi:type="dcterms:W3CDTF">2021-02-09T10:49:00Z</dcterms:created>
  <dcterms:modified xsi:type="dcterms:W3CDTF">2021-02-09T10:49:00Z</dcterms:modified>
</cp:coreProperties>
</file>